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69DB" w14:textId="05829467" w:rsidR="000F421E" w:rsidRPr="000F421E" w:rsidRDefault="000F421E" w:rsidP="000F421E">
      <w:pPr>
        <w:rPr>
          <w:noProof/>
          <w:color w:val="000000" w:themeColor="text1"/>
        </w:rPr>
      </w:pPr>
      <w:r w:rsidRPr="000F421E">
        <w:rPr>
          <w:noProof/>
          <w:color w:val="000000" w:themeColor="text1"/>
        </w:rPr>
        <w:t xml:space="preserve">Gdynia, ul. Łużycka 2,  </w:t>
      </w:r>
      <w:r>
        <w:rPr>
          <w:noProof/>
          <w:color w:val="000000" w:themeColor="text1"/>
        </w:rPr>
        <w:t>II</w:t>
      </w:r>
      <w:r w:rsidRPr="000F421E">
        <w:rPr>
          <w:noProof/>
          <w:color w:val="000000" w:themeColor="text1"/>
        </w:rPr>
        <w:t>I piętro, dostępne lokale:</w:t>
      </w:r>
    </w:p>
    <w:p w14:paraId="6AFCDC15" w14:textId="77777777" w:rsidR="000F421E" w:rsidRDefault="00B15164" w:rsidP="000F421E">
      <w:pPr>
        <w:spacing w:after="0" w:line="240" w:lineRule="auto"/>
        <w:rPr>
          <w:vertAlign w:val="superscript"/>
        </w:rPr>
      </w:pPr>
      <w:r>
        <w:t>nr 20</w:t>
      </w:r>
      <w:r w:rsidR="000F421E">
        <w:t xml:space="preserve"> o powierzchni </w:t>
      </w:r>
      <w:r>
        <w:t>16,3 m</w:t>
      </w:r>
      <w:r w:rsidRPr="00C44521">
        <w:rPr>
          <w:vertAlign w:val="superscript"/>
        </w:rPr>
        <w:t>2</w:t>
      </w:r>
      <w:r w:rsidR="00215991">
        <w:rPr>
          <w:vertAlign w:val="superscript"/>
        </w:rPr>
        <w:t xml:space="preserve"> </w:t>
      </w:r>
    </w:p>
    <w:p w14:paraId="1D2D5218" w14:textId="0C0D7111" w:rsidR="00B15164" w:rsidRDefault="000F421E" w:rsidP="000F421E">
      <w:pPr>
        <w:spacing w:after="0" w:line="240" w:lineRule="auto"/>
      </w:pPr>
      <w:r>
        <w:t xml:space="preserve">nr </w:t>
      </w:r>
      <w:r w:rsidR="00B15164" w:rsidRPr="00B15164">
        <w:t>1</w:t>
      </w:r>
      <w:r w:rsidR="00B15164">
        <w:t>4</w:t>
      </w:r>
      <w:r w:rsidR="00B15164" w:rsidRPr="00B15164">
        <w:t xml:space="preserve"> </w:t>
      </w:r>
      <w:r>
        <w:t xml:space="preserve">o powierzchni </w:t>
      </w:r>
      <w:r w:rsidR="00B15164">
        <w:t>57,09</w:t>
      </w:r>
      <w:r w:rsidR="00B15164" w:rsidRPr="00B15164">
        <w:t xml:space="preserve"> m</w:t>
      </w:r>
      <w:r w:rsidR="00B15164" w:rsidRPr="00B15164">
        <w:rPr>
          <w:vertAlign w:val="superscript"/>
        </w:rPr>
        <w:t>2</w:t>
      </w:r>
      <w:r w:rsidR="00B15164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B15164" w:rsidRPr="00B15164">
        <w:t xml:space="preserve"> </w:t>
      </w:r>
    </w:p>
    <w:p w14:paraId="19167A06" w14:textId="77777777" w:rsidR="000F421E" w:rsidRDefault="003173B5" w:rsidP="000F421E">
      <w:pPr>
        <w:spacing w:after="0" w:line="240" w:lineRule="auto"/>
      </w:pPr>
      <w:r>
        <w:t xml:space="preserve">nr 27 </w:t>
      </w:r>
      <w:r w:rsidR="000F421E">
        <w:t xml:space="preserve">o powierzchni </w:t>
      </w:r>
      <w:r>
        <w:t>6,08 m</w:t>
      </w:r>
      <w:r w:rsidRPr="003173B5">
        <w:rPr>
          <w:vertAlign w:val="superscript"/>
        </w:rPr>
        <w:t xml:space="preserve">2 </w:t>
      </w:r>
      <w:r>
        <w:t xml:space="preserve"> </w:t>
      </w:r>
      <w:r w:rsidR="000F421E">
        <w:t>(</w:t>
      </w:r>
      <w:r>
        <w:t>kuchnia</w:t>
      </w:r>
      <w:r w:rsidR="000F421E">
        <w:t>)</w:t>
      </w:r>
    </w:p>
    <w:p w14:paraId="3342012F" w14:textId="52CA48DF" w:rsidR="00A850DD" w:rsidRDefault="000F421E" w:rsidP="000F421E">
      <w:pPr>
        <w:spacing w:after="0" w:line="240" w:lineRule="auto"/>
        <w:rPr>
          <w:vertAlign w:val="superscript"/>
        </w:rPr>
      </w:pPr>
      <w:r>
        <w:t>n</w:t>
      </w:r>
      <w:r w:rsidR="003173B5">
        <w:t>r 26</w:t>
      </w:r>
      <w:r>
        <w:t xml:space="preserve"> o powierzchni </w:t>
      </w:r>
      <w:r w:rsidR="003173B5">
        <w:t>19,51 m</w:t>
      </w:r>
      <w:r w:rsidR="003173B5" w:rsidRPr="003173B5">
        <w:rPr>
          <w:vertAlign w:val="superscript"/>
        </w:rPr>
        <w:t>2</w:t>
      </w:r>
    </w:p>
    <w:p w14:paraId="689C8B7D" w14:textId="77777777" w:rsidR="000F421E" w:rsidRDefault="000F421E" w:rsidP="000F421E">
      <w:pPr>
        <w:spacing w:after="0" w:line="240" w:lineRule="auto"/>
      </w:pPr>
    </w:p>
    <w:p w14:paraId="1E9D9680" w14:textId="25150692" w:rsidR="00A850DD" w:rsidRDefault="003173B5" w:rsidP="00B15164">
      <w:r w:rsidRPr="003173B5">
        <w:rPr>
          <w:noProof/>
        </w:rPr>
        <w:drawing>
          <wp:inline distT="0" distB="0" distL="0" distR="0" wp14:anchorId="4BCF2A34" wp14:editId="6BBB6D35">
            <wp:extent cx="8677275" cy="4572000"/>
            <wp:effectExtent l="0" t="0" r="9525" b="0"/>
            <wp:docPr id="53343614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72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F9DC4" w14:textId="77777777" w:rsidR="00223AC9" w:rsidRDefault="00223AC9" w:rsidP="00B15164"/>
    <w:p w14:paraId="5BC625A5" w14:textId="77777777" w:rsidR="00223AC9" w:rsidRDefault="00223AC9" w:rsidP="00B15164"/>
    <w:p w14:paraId="016FBCD6" w14:textId="54B24894" w:rsidR="00223AC9" w:rsidRDefault="00223AC9" w:rsidP="00B15164">
      <w:r w:rsidRPr="00223AC9">
        <w:t>nr 5 i 6 o powierzchni 33,18 m2</w:t>
      </w:r>
    </w:p>
    <w:p w14:paraId="0311B807" w14:textId="2DD0C6BF" w:rsidR="00223AC9" w:rsidRDefault="00967175" w:rsidP="00B15164">
      <w:r w:rsidRPr="00967175">
        <w:drawing>
          <wp:inline distT="0" distB="0" distL="0" distR="0" wp14:anchorId="3D655F74" wp14:editId="7174958E">
            <wp:extent cx="8892540" cy="4248785"/>
            <wp:effectExtent l="0" t="0" r="3810" b="0"/>
            <wp:docPr id="21305926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59263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3AC9" w:rsidSect="000F421E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64"/>
    <w:rsid w:val="000F421E"/>
    <w:rsid w:val="00215991"/>
    <w:rsid w:val="00223AC9"/>
    <w:rsid w:val="003173B5"/>
    <w:rsid w:val="003A2DC4"/>
    <w:rsid w:val="004B7CDD"/>
    <w:rsid w:val="004C19BF"/>
    <w:rsid w:val="00621E48"/>
    <w:rsid w:val="00672EDC"/>
    <w:rsid w:val="006A0BBD"/>
    <w:rsid w:val="00703453"/>
    <w:rsid w:val="00967175"/>
    <w:rsid w:val="009840EE"/>
    <w:rsid w:val="009A449C"/>
    <w:rsid w:val="00A64862"/>
    <w:rsid w:val="00A850DD"/>
    <w:rsid w:val="00B15164"/>
    <w:rsid w:val="00F8289F"/>
    <w:rsid w:val="00FB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2CF5"/>
  <w15:chartTrackingRefBased/>
  <w15:docId w15:val="{CB8D278D-8A2C-4061-B5B1-945F163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0DD"/>
  </w:style>
  <w:style w:type="paragraph" w:styleId="Nagwek1">
    <w:name w:val="heading 1"/>
    <w:basedOn w:val="Normalny"/>
    <w:next w:val="Normalny"/>
    <w:link w:val="Nagwek1Znak"/>
    <w:uiPriority w:val="9"/>
    <w:qFormat/>
    <w:rsid w:val="00B15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5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5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5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5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51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51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51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51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5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5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5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51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51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51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51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51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51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51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5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5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5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5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51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51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51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5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51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51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60</Words>
  <Characters>364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Tatala</dc:creator>
  <cp:keywords/>
  <dc:description/>
  <cp:lastModifiedBy>Ewa Tatala</cp:lastModifiedBy>
  <cp:revision>10</cp:revision>
  <dcterms:created xsi:type="dcterms:W3CDTF">2026-03-12T09:02:00Z</dcterms:created>
  <dcterms:modified xsi:type="dcterms:W3CDTF">2026-09-22T08:46:00Z</dcterms:modified>
</cp:coreProperties>
</file>